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EA03B" w14:textId="7B31C4B7" w:rsidR="00EA1CB7" w:rsidRDefault="002D51F1">
      <w:r>
        <w:t>В процессе написания.</w:t>
      </w:r>
      <w:bookmarkStart w:id="0" w:name="_GoBack"/>
      <w:bookmarkEnd w:id="0"/>
    </w:p>
    <w:sectPr w:rsidR="00EA1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94"/>
    <w:rsid w:val="002D51F1"/>
    <w:rsid w:val="00950094"/>
    <w:rsid w:val="009D4D69"/>
    <w:rsid w:val="00EA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E84B08"/>
  <w15:chartTrackingRefBased/>
  <w15:docId w15:val="{1B46390D-3C1D-4864-A781-A83197C97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9D4D69"/>
    <w:pPr>
      <w:widowControl w:val="0"/>
      <w:autoSpaceDE w:val="0"/>
      <w:autoSpaceDN w:val="0"/>
      <w:spacing w:after="0" w:line="240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Грикень</dc:creator>
  <cp:keywords/>
  <dc:description/>
  <cp:lastModifiedBy>Валентин Грикень</cp:lastModifiedBy>
  <cp:revision>3</cp:revision>
  <dcterms:created xsi:type="dcterms:W3CDTF">2025-03-31T06:53:00Z</dcterms:created>
  <dcterms:modified xsi:type="dcterms:W3CDTF">2025-03-31T06:54:00Z</dcterms:modified>
</cp:coreProperties>
</file>